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818"/>
        <w:tblW w:w="15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07"/>
        <w:gridCol w:w="1637"/>
        <w:gridCol w:w="849"/>
        <w:gridCol w:w="1689"/>
        <w:gridCol w:w="1827"/>
        <w:gridCol w:w="849"/>
        <w:gridCol w:w="848"/>
        <w:gridCol w:w="2244"/>
        <w:gridCol w:w="848"/>
        <w:gridCol w:w="2174"/>
        <w:gridCol w:w="707"/>
      </w:tblGrid>
      <w:tr w:rsidR="004D1595" w:rsidRPr="005C79CE" w14:paraId="048B015F" w14:textId="77777777" w:rsidTr="004D1595">
        <w:trPr>
          <w:trHeight w:val="900"/>
        </w:trPr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6B8C09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E81D91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8:45</w:t>
            </w:r>
          </w:p>
          <w:p w14:paraId="7BC33DE1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9:15</w:t>
            </w:r>
          </w:p>
        </w:tc>
        <w:tc>
          <w:tcPr>
            <w:tcW w:w="16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9EAD6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9.15 – 10.00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2BE3A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10:00</w:t>
            </w:r>
          </w:p>
          <w:p w14:paraId="32E89089" w14:textId="77777777" w:rsidR="004D1595" w:rsidRPr="005C79CE" w:rsidRDefault="004D1595" w:rsidP="004D159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10:30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FDACF7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10:30</w:t>
            </w:r>
          </w:p>
          <w:p w14:paraId="04E1475E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11:00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7B8723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11:00 11:45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FC2714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11:45</w:t>
            </w:r>
          </w:p>
          <w:p w14:paraId="0673EA2F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12:45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EBBE3B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12:45</w:t>
            </w:r>
          </w:p>
          <w:p w14:paraId="19ED96E8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1:00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301F8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1:00</w:t>
            </w:r>
          </w:p>
          <w:p w14:paraId="362F7012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1:45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</w:tcPr>
          <w:p w14:paraId="54EB285F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1:45-2:00</w:t>
            </w: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78A970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2:00-2:45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09213B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2.45</w:t>
            </w:r>
          </w:p>
          <w:p w14:paraId="254C8B5C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/>
                <w:bCs/>
                <w:sz w:val="24"/>
                <w:szCs w:val="24"/>
              </w:rPr>
              <w:t>3:15</w:t>
            </w:r>
          </w:p>
        </w:tc>
      </w:tr>
      <w:tr w:rsidR="004D1595" w:rsidRPr="005C79CE" w14:paraId="7DFD5E45" w14:textId="77777777" w:rsidTr="004D1595">
        <w:trPr>
          <w:cantSplit/>
          <w:trHeight w:val="1130"/>
        </w:trPr>
        <w:tc>
          <w:tcPr>
            <w:tcW w:w="6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C04EC9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Cs/>
                <w:sz w:val="24"/>
                <w:szCs w:val="24"/>
              </w:rPr>
              <w:t>Mon</w:t>
            </w:r>
          </w:p>
        </w:tc>
        <w:tc>
          <w:tcPr>
            <w:tcW w:w="68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39B547A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Ready to learn</w:t>
            </w:r>
          </w:p>
        </w:tc>
        <w:tc>
          <w:tcPr>
            <w:tcW w:w="1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4B5E5" w14:textId="7231E374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EFC15D" wp14:editId="4EDA0019">
                  <wp:extent cx="600000" cy="44761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C2E969" w14:textId="77777777" w:rsidR="004D1595" w:rsidRPr="005C79CE" w:rsidRDefault="004D1595" w:rsidP="004D159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Break and Snack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1251A" w14:textId="060AA8BC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F7F748" wp14:editId="00D66DD6">
                  <wp:extent cx="600000" cy="4476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94CFB" w14:textId="2DE1FEC1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1F703C9" wp14:editId="0C590F6A">
                  <wp:extent cx="600000" cy="4476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4D0D7"/>
            <w:textDirection w:val="btLr"/>
            <w:vAlign w:val="center"/>
          </w:tcPr>
          <w:p w14:paraId="4D8B20A9" w14:textId="77777777" w:rsidR="004D1595" w:rsidRPr="005C79CE" w:rsidRDefault="004D1595" w:rsidP="004D1595">
            <w:pPr>
              <w:ind w:left="113" w:right="113"/>
              <w:jc w:val="center"/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Lunch</w:t>
            </w:r>
          </w:p>
        </w:tc>
        <w:tc>
          <w:tcPr>
            <w:tcW w:w="8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D70C750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>Ready to Learn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32B0" w14:textId="3BE31595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1BFBE30" wp14:editId="03EFEEBD">
                  <wp:extent cx="600000" cy="44761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top w:val="single" w:sz="24" w:space="0" w:color="FFFFFF"/>
              <w:left w:val="single" w:sz="8" w:space="0" w:color="FFFFFF"/>
              <w:right w:val="single" w:sz="8" w:space="0" w:color="FFFFFF"/>
            </w:tcBorders>
            <w:shd w:val="clear" w:color="auto" w:fill="F4D0D7"/>
            <w:textDirection w:val="btLr"/>
          </w:tcPr>
          <w:p w14:paraId="4EF44FB2" w14:textId="77777777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  <w:p w14:paraId="0DA23DA1" w14:textId="77777777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ind w:left="113" w:right="113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  <w:r w:rsidRPr="005C79CE">
              <w:rPr>
                <w:rFonts w:asciiTheme="minorHAnsi" w:hAnsiTheme="minorHAnsi" w:cstheme="minorHAnsi"/>
                <w:bCs/>
                <w:kern w:val="2"/>
              </w:rPr>
              <w:t>Communication time</w:t>
            </w:r>
          </w:p>
        </w:tc>
        <w:tc>
          <w:tcPr>
            <w:tcW w:w="2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AC16A" w14:textId="77777777" w:rsidR="00A2757E" w:rsidRDefault="00A2757E" w:rsidP="00A275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2422F46D" w14:textId="08CBADB2" w:rsidR="004D1595" w:rsidRPr="007516BA" w:rsidRDefault="007516BA" w:rsidP="00A2757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428C">
              <w:rPr>
                <w:rFonts w:asciiTheme="minorHAnsi" w:hAnsiTheme="minorHAnsi" w:cstheme="minorHAnsi"/>
                <w:bCs/>
                <w:noProof/>
                <w:kern w:val="2"/>
              </w:rPr>
              <w:drawing>
                <wp:inline distT="0" distB="0" distL="0" distR="0" wp14:anchorId="08D33133" wp14:editId="29133976">
                  <wp:extent cx="600000" cy="447619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C07B025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sz w:val="24"/>
                <w:szCs w:val="24"/>
              </w:rPr>
              <w:t xml:space="preserve"> Assembly and Ready for home</w:t>
            </w:r>
          </w:p>
        </w:tc>
      </w:tr>
      <w:tr w:rsidR="004D1595" w:rsidRPr="005C79CE" w14:paraId="7EB9D053" w14:textId="77777777" w:rsidTr="004D1595">
        <w:trPr>
          <w:cantSplit/>
          <w:trHeight w:val="1130"/>
        </w:trPr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166D61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Cs/>
                <w:sz w:val="24"/>
                <w:szCs w:val="24"/>
              </w:rPr>
              <w:t>Tue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36F2D3C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5B27082C" w14:textId="52308B9D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68E040" wp14:editId="716FC566">
                  <wp:extent cx="600000" cy="44761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A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7174BA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3297B6E6" w14:textId="6271F3E3" w:rsidR="004D1595" w:rsidRPr="0003428C" w:rsidRDefault="0003428C" w:rsidP="000342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28C"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8A6473F" wp14:editId="2E08186D">
                  <wp:extent cx="600000" cy="44761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0594B" w14:textId="5E50B517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9400FD1" wp14:editId="09ABA450">
                  <wp:extent cx="600000" cy="44761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AE9EC"/>
            <w:vAlign w:val="center"/>
          </w:tcPr>
          <w:p w14:paraId="027E4D85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2708E6E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7314F041" w14:textId="6CEB03FB" w:rsidR="004D1595" w:rsidRPr="005C79CE" w:rsidRDefault="0003428C" w:rsidP="00BA040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eastAsia="Times New Roman" w:cstheme="minorHAnsi"/>
                <w:bCs/>
                <w:noProof/>
                <w:kern w:val="2"/>
                <w:sz w:val="24"/>
                <w:szCs w:val="24"/>
                <w:lang w:eastAsia="en-GB"/>
              </w:rPr>
              <w:drawing>
                <wp:inline distT="0" distB="0" distL="0" distR="0" wp14:anchorId="0F04991E" wp14:editId="3E72BAC9">
                  <wp:extent cx="600000" cy="4476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AE9EC"/>
          </w:tcPr>
          <w:p w14:paraId="0551DA7D" w14:textId="77777777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9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3BFD00" w14:textId="77777777" w:rsidR="005C79CE" w:rsidRDefault="005C79CE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  <w:p w14:paraId="60B6BB0D" w14:textId="0D843C22" w:rsidR="004D1595" w:rsidRPr="005C79CE" w:rsidRDefault="007516BA" w:rsidP="0003428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03428C">
              <w:rPr>
                <w:rFonts w:cstheme="minorHAnsi"/>
                <w:b/>
                <w:noProof/>
              </w:rPr>
              <w:drawing>
                <wp:inline distT="0" distB="0" distL="0" distR="0" wp14:anchorId="25038B17" wp14:editId="13FBC7AD">
                  <wp:extent cx="600000" cy="447619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32BE42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1595" w:rsidRPr="005C79CE" w14:paraId="3DBCE260" w14:textId="77777777" w:rsidTr="004D1595">
        <w:trPr>
          <w:cantSplit/>
          <w:trHeight w:val="1130"/>
        </w:trPr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A0500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Cs/>
                <w:sz w:val="24"/>
                <w:szCs w:val="24"/>
              </w:rPr>
              <w:t>Wed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91EACCA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48D7886A" w14:textId="355523BD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E48D497" wp14:editId="6B1070E8">
                  <wp:extent cx="600000" cy="4476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92BD8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0233AF13" w14:textId="342FAF20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5E219D" wp14:editId="4A3C4659">
                  <wp:extent cx="600000" cy="44761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D028D2" w14:textId="49F04A9A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26ABF74" wp14:editId="743F7FE2">
                  <wp:extent cx="600000" cy="44761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4D0D7"/>
            <w:vAlign w:val="center"/>
          </w:tcPr>
          <w:p w14:paraId="33BACD9E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06F0243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5DB69257" w14:textId="5186CCBE" w:rsidR="004D1595" w:rsidRPr="005C79CE" w:rsidRDefault="007516BA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696DAA" wp14:editId="56A0E806">
                  <wp:extent cx="600000" cy="447619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4D0D7"/>
          </w:tcPr>
          <w:p w14:paraId="4018F0D1" w14:textId="77777777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2C276" w14:textId="75F22324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5C79CE">
              <w:rPr>
                <w:rFonts w:asciiTheme="minorHAnsi" w:hAnsiTheme="minorHAnsi" w:cstheme="minorHAnsi"/>
                <w:bCs/>
                <w:kern w:val="2"/>
              </w:rPr>
              <w:t> </w:t>
            </w:r>
            <w:r w:rsidR="007516BA" w:rsidRPr="0003428C">
              <w:rPr>
                <w:rFonts w:cstheme="minorHAnsi"/>
                <w:noProof/>
              </w:rPr>
              <w:drawing>
                <wp:inline distT="0" distB="0" distL="0" distR="0" wp14:anchorId="653B0AAC" wp14:editId="25154639">
                  <wp:extent cx="600000" cy="447619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18B07F4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1595" w:rsidRPr="005C79CE" w14:paraId="168F7C36" w14:textId="77777777" w:rsidTr="004D1595">
        <w:trPr>
          <w:cantSplit/>
          <w:trHeight w:val="1130"/>
        </w:trPr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54256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C79CE">
              <w:rPr>
                <w:rFonts w:cstheme="minorHAnsi"/>
                <w:bCs/>
                <w:sz w:val="24"/>
                <w:szCs w:val="24"/>
              </w:rPr>
              <w:t>Thur</w:t>
            </w:r>
            <w:proofErr w:type="spellEnd"/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0E9F55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7A033B4B" w14:textId="03FD3ACA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C5041E" wp14:editId="353BB73C">
                  <wp:extent cx="600000" cy="44761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A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6AE05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404EE6BC" w14:textId="6E24F1C7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A5C5DC6" wp14:editId="64863FC8">
                  <wp:extent cx="600000" cy="44761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9E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89DF" w14:textId="5EF0C255" w:rsidR="004D1595" w:rsidRPr="005C79CE" w:rsidRDefault="0003428C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55C30DC" wp14:editId="4CCB5D09">
                  <wp:extent cx="600000" cy="4476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AE9EC"/>
            <w:vAlign w:val="center"/>
          </w:tcPr>
          <w:p w14:paraId="6614061A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93B0856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58BB8C81" w14:textId="26B7695C" w:rsidR="004D1595" w:rsidRPr="005C79CE" w:rsidRDefault="007516BA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AD38DF" wp14:editId="6551A9C3">
                  <wp:extent cx="600000" cy="44761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FAE9EC"/>
          </w:tcPr>
          <w:p w14:paraId="2E0A12B9" w14:textId="77777777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AE9EC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E915C6" w14:textId="77777777" w:rsidR="005C79CE" w:rsidRPr="005C79CE" w:rsidRDefault="005C79CE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  <w:p w14:paraId="7D581A80" w14:textId="3F19301C" w:rsidR="004D1595" w:rsidRPr="005C79CE" w:rsidRDefault="007516BA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03428C">
              <w:rPr>
                <w:rFonts w:cstheme="minorHAnsi"/>
                <w:noProof/>
              </w:rPr>
              <w:drawing>
                <wp:inline distT="0" distB="0" distL="0" distR="0" wp14:anchorId="445787ED" wp14:editId="6D065C32">
                  <wp:extent cx="600000" cy="447619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7FD96D0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1595" w:rsidRPr="005C79CE" w14:paraId="33BC7E62" w14:textId="77777777" w:rsidTr="004D1595">
        <w:trPr>
          <w:cantSplit/>
          <w:trHeight w:val="1130"/>
        </w:trPr>
        <w:tc>
          <w:tcPr>
            <w:tcW w:w="6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4B7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9CE482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  <w:r w:rsidRPr="005C79CE">
              <w:rPr>
                <w:rFonts w:cstheme="minorHAnsi"/>
                <w:bCs/>
                <w:sz w:val="24"/>
                <w:szCs w:val="24"/>
              </w:rPr>
              <w:t>Fri</w:t>
            </w:r>
          </w:p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F70E3E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4AEA3125" w14:textId="7CA04AC2" w:rsidR="004D1595" w:rsidRPr="0003428C" w:rsidRDefault="007516BA" w:rsidP="0003428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28C">
              <w:rPr>
                <w:rFonts w:cstheme="minorHAnsi"/>
                <w:noProof/>
              </w:rPr>
              <w:drawing>
                <wp:inline distT="0" distB="0" distL="0" distR="0" wp14:anchorId="1FB4CEDC" wp14:editId="2C60F1D5">
                  <wp:extent cx="600000" cy="447619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C435E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75612857" w14:textId="77CD0A7B" w:rsidR="004D1595" w:rsidRPr="005C79CE" w:rsidRDefault="007516BA" w:rsidP="004D159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</w:rPr>
              <w:drawing>
                <wp:inline distT="0" distB="0" distL="0" distR="0" wp14:anchorId="055368DD" wp14:editId="1017F803">
                  <wp:extent cx="600000" cy="44761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57E7A" w14:textId="1E2A4DE0" w:rsidR="004D1595" w:rsidRPr="005C79CE" w:rsidRDefault="007516BA" w:rsidP="000342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3428C">
              <w:rPr>
                <w:rFonts w:cstheme="minorHAnsi"/>
                <w:noProof/>
              </w:rPr>
              <w:drawing>
                <wp:inline distT="0" distB="0" distL="0" distR="0" wp14:anchorId="57FA4784" wp14:editId="3796752F">
                  <wp:extent cx="600000" cy="44761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</w:tcPr>
          <w:p w14:paraId="09E1E551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27037B" w14:textId="77777777" w:rsidR="004D1595" w:rsidRPr="005C79CE" w:rsidRDefault="004D1595" w:rsidP="004D159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vAlign w:val="center"/>
            <w:hideMark/>
          </w:tcPr>
          <w:p w14:paraId="05BD6239" w14:textId="6057426A" w:rsidR="004D1595" w:rsidRPr="0003428C" w:rsidRDefault="007516BA" w:rsidP="0003428C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  <w:r w:rsidRPr="007516BA">
              <w:rPr>
                <w:rFonts w:asciiTheme="minorHAnsi" w:hAnsiTheme="minorHAnsi" w:cstheme="minorHAnsi"/>
                <w:bCs/>
                <w:noProof/>
                <w:kern w:val="2"/>
              </w:rPr>
              <w:drawing>
                <wp:inline distT="0" distB="0" distL="0" distR="0" wp14:anchorId="49ED9827" wp14:editId="0E9BC470">
                  <wp:extent cx="600000" cy="447619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</w:tcPr>
          <w:p w14:paraId="4D6DE4B2" w14:textId="77777777" w:rsidR="004D1595" w:rsidRPr="005C79CE" w:rsidRDefault="004D1595" w:rsidP="004D1595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</w:tc>
        <w:tc>
          <w:tcPr>
            <w:tcW w:w="2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D0D7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2EEF7" w14:textId="77777777" w:rsidR="005C79CE" w:rsidRDefault="005C79CE" w:rsidP="005C79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Cs/>
                <w:kern w:val="2"/>
              </w:rPr>
            </w:pPr>
          </w:p>
          <w:p w14:paraId="0BEB5F27" w14:textId="619025BA" w:rsidR="004D1595" w:rsidRPr="005C79CE" w:rsidRDefault="007516BA" w:rsidP="005C79CE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</w:rPr>
            </w:pPr>
            <w:r w:rsidRPr="007516BA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6AC667" wp14:editId="720443CF">
                  <wp:extent cx="600000" cy="447619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00" cy="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FAE1084" w14:textId="77777777" w:rsidR="004D1595" w:rsidRPr="005C79CE" w:rsidRDefault="004D1595" w:rsidP="004D159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893515" w14:textId="77777777" w:rsidR="008D2415" w:rsidRDefault="008D2415"/>
    <w:sectPr w:rsidR="008D2415" w:rsidSect="001522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C4"/>
    <w:rsid w:val="0003428C"/>
    <w:rsid w:val="000F3023"/>
    <w:rsid w:val="001522C4"/>
    <w:rsid w:val="00192C3B"/>
    <w:rsid w:val="004D1595"/>
    <w:rsid w:val="005C79CE"/>
    <w:rsid w:val="00602612"/>
    <w:rsid w:val="00612780"/>
    <w:rsid w:val="006A3B69"/>
    <w:rsid w:val="007516BA"/>
    <w:rsid w:val="007B4E90"/>
    <w:rsid w:val="008D2415"/>
    <w:rsid w:val="009C3A57"/>
    <w:rsid w:val="00A2757E"/>
    <w:rsid w:val="00BA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45322"/>
  <w15:chartTrackingRefBased/>
  <w15:docId w15:val="{2AD5D99A-40D9-41A0-B7D6-D3146AF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B490C8DD1DF43B300ABBBF9FAB464" ma:contentTypeVersion="13" ma:contentTypeDescription="Create a new document." ma:contentTypeScope="" ma:versionID="95f81baabaafe2c026f7ed4a5edc434a">
  <xsd:schema xmlns:xsd="http://www.w3.org/2001/XMLSchema" xmlns:xs="http://www.w3.org/2001/XMLSchema" xmlns:p="http://schemas.microsoft.com/office/2006/metadata/properties" xmlns:ns3="2b1ac778-535c-4e4a-8dcb-61c9998ca1f4" targetNamespace="http://schemas.microsoft.com/office/2006/metadata/properties" ma:root="true" ma:fieldsID="1f2020ca4c61e937f7cc39b32ba85af7" ns3:_="">
    <xsd:import namespace="2b1ac778-535c-4e4a-8dcb-61c9998ca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ac778-535c-4e4a-8dcb-61c9998ca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753AE-C171-4BC2-862D-EB7725EBB6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D9B5C-5DBA-4834-8807-C8D5F4A86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ac778-535c-4e4a-8dcb-61c9998ca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1742F-13FF-40B7-B040-416CCF61E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Picknett</dc:creator>
  <cp:keywords/>
  <dc:description/>
  <cp:lastModifiedBy>Leanne Hurdle</cp:lastModifiedBy>
  <cp:revision>2</cp:revision>
  <cp:lastPrinted>2024-09-13T12:34:00Z</cp:lastPrinted>
  <dcterms:created xsi:type="dcterms:W3CDTF">2025-01-17T15:10:00Z</dcterms:created>
  <dcterms:modified xsi:type="dcterms:W3CDTF">2025-01-17T15:10:00Z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0x01010079EB490C8DD1DF43B300ABBBF9FAB464</vt:lpwstr>
  </property>
</Properties>
</file>